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E5" w:rsidRDefault="00D56809" w:rsidP="00E27472">
      <w:pPr>
        <w:numPr>
          <w:ilvl w:val="0"/>
          <w:numId w:val="2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次々と避難してくる人たちを学校内外</w:t>
      </w:r>
      <w:r w:rsidR="004F7F2F">
        <w:rPr>
          <w:rFonts w:ascii="メイリオ" w:eastAsia="メイリオ" w:hAnsi="メイリオ" w:cs="メイリオ" w:hint="eastAsia"/>
          <w:sz w:val="28"/>
          <w:szCs w:val="32"/>
        </w:rPr>
        <w:t>に誘導していく</w:t>
      </w:r>
      <w:r w:rsidR="00E27472">
        <w:rPr>
          <w:rFonts w:ascii="メイリオ" w:eastAsia="メイリオ" w:hAnsi="メイリオ" w:cs="メイリオ" w:hint="eastAsia"/>
          <w:sz w:val="28"/>
          <w:szCs w:val="32"/>
        </w:rPr>
        <w:t>防災ゲームです。</w:t>
      </w:r>
    </w:p>
    <w:p w:rsidR="004F7F2F" w:rsidRPr="00E27472" w:rsidRDefault="004F7F2F" w:rsidP="004F7F2F">
      <w:pPr>
        <w:spacing w:line="0" w:lineRule="atLeast"/>
        <w:ind w:left="360"/>
        <w:rPr>
          <w:rFonts w:ascii="メイリオ" w:eastAsia="メイリオ" w:hAnsi="メイリオ" w:cs="メイリオ"/>
          <w:sz w:val="28"/>
          <w:szCs w:val="32"/>
        </w:rPr>
      </w:pPr>
    </w:p>
    <w:p w:rsidR="00E27472" w:rsidRDefault="004F7F2F" w:rsidP="004F7F2F">
      <w:pPr>
        <w:numPr>
          <w:ilvl w:val="1"/>
          <w:numId w:val="2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別紙の「避難者・避難所運営指示リスト」を見ながら、避難してくる人を誘導したり、指示に従って場所を決めたりします。</w:t>
      </w:r>
    </w:p>
    <w:p w:rsidR="004F7F2F" w:rsidRDefault="004F7F2F" w:rsidP="004F7F2F">
      <w:pPr>
        <w:numPr>
          <w:ilvl w:val="1"/>
          <w:numId w:val="2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避難してくる人は、様々な立場があります（足が不自由、赤ちゃん連れ、</w:t>
      </w:r>
    </w:p>
    <w:p w:rsidR="004F7F2F" w:rsidRPr="004F7F2F" w:rsidRDefault="004F7F2F" w:rsidP="004F7F2F">
      <w:pPr>
        <w:spacing w:line="0" w:lineRule="atLeast"/>
        <w:ind w:left="780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体調が悪い、外国人など）。立場をふまえて、誘導してあげましょう。</w:t>
      </w:r>
    </w:p>
    <w:p w:rsidR="00F647E5" w:rsidRPr="00E27472" w:rsidRDefault="00F647E5" w:rsidP="00E27472">
      <w:p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</w:p>
    <w:p w:rsidR="00E27472" w:rsidRDefault="00E27472" w:rsidP="00E27472">
      <w:pPr>
        <w:numPr>
          <w:ilvl w:val="0"/>
          <w:numId w:val="2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防災ゲームの進行方法</w:t>
      </w:r>
    </w:p>
    <w:p w:rsidR="0051255A" w:rsidRDefault="0051255A" w:rsidP="0051255A">
      <w:pPr>
        <w:spacing w:line="0" w:lineRule="atLeast"/>
        <w:ind w:left="360"/>
        <w:rPr>
          <w:rFonts w:ascii="メイリオ" w:eastAsia="メイリオ" w:hAnsi="メイリオ" w:cs="メイリオ"/>
          <w:sz w:val="28"/>
          <w:szCs w:val="32"/>
        </w:rPr>
      </w:pPr>
    </w:p>
    <w:p w:rsidR="00E27472" w:rsidRDefault="004F7F2F" w:rsidP="00E27472">
      <w:pPr>
        <w:numPr>
          <w:ilvl w:val="0"/>
          <w:numId w:val="4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指定の班に分かれて着席します。</w:t>
      </w:r>
    </w:p>
    <w:p w:rsidR="004F7F2F" w:rsidRDefault="004F7F2F" w:rsidP="004F7F2F">
      <w:pPr>
        <w:spacing w:line="0" w:lineRule="atLeast"/>
        <w:ind w:left="420"/>
        <w:rPr>
          <w:rFonts w:ascii="メイリオ" w:eastAsia="メイリオ" w:hAnsi="メイリオ" w:cs="メイリオ"/>
          <w:sz w:val="28"/>
          <w:szCs w:val="32"/>
        </w:rPr>
      </w:pPr>
    </w:p>
    <w:p w:rsidR="004F7F2F" w:rsidRDefault="004F7F2F" w:rsidP="004F7F2F">
      <w:pPr>
        <w:numPr>
          <w:ilvl w:val="0"/>
          <w:numId w:val="4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班長(リーダー)が「避難者・避難所運営リスト」を持ちます。リストを</w:t>
      </w:r>
    </w:p>
    <w:p w:rsidR="00D56809" w:rsidRDefault="004F7F2F" w:rsidP="00D56809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b/>
          <w:sz w:val="28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見て</w:t>
      </w:r>
      <w:r w:rsidR="0051255A">
        <w:rPr>
          <w:rFonts w:ascii="メイリオ" w:eastAsia="メイリオ" w:hAnsi="メイリオ" w:cs="メイリオ" w:hint="eastAsia"/>
          <w:sz w:val="28"/>
          <w:szCs w:val="32"/>
        </w:rPr>
        <w:t>上から順番に読みます。</w:t>
      </w:r>
      <w:r>
        <w:rPr>
          <w:rFonts w:ascii="メイリオ" w:eastAsia="メイリオ" w:hAnsi="メイリオ" w:cs="メイリオ" w:hint="eastAsia"/>
          <w:sz w:val="28"/>
          <w:szCs w:val="32"/>
        </w:rPr>
        <w:t>そこに書かれている人の</w:t>
      </w:r>
      <w:r w:rsidR="00D56809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番号、年齢、</w:t>
      </w:r>
    </w:p>
    <w:p w:rsidR="00D56809" w:rsidRDefault="00D56809" w:rsidP="00D56809">
      <w:pPr>
        <w:spacing w:line="0" w:lineRule="atLeast"/>
        <w:ind w:firstLineChars="300" w:firstLine="840"/>
        <w:rPr>
          <w:rFonts w:ascii="メイリオ" w:eastAsia="メイリオ" w:hAnsi="メイリオ" w:cs="メイリオ"/>
          <w:b/>
          <w:sz w:val="28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年齢、性別を付せん</w:t>
      </w:r>
      <w:r w:rsidR="004F7F2F"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に書いて、体育館・校庭などに貼り付けま</w:t>
      </w:r>
      <w:r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しょう</w:t>
      </w:r>
    </w:p>
    <w:p w:rsidR="0051255A" w:rsidRDefault="004F7F2F" w:rsidP="00D56809">
      <w:pPr>
        <w:spacing w:line="0" w:lineRule="atLeast"/>
        <w:ind w:firstLineChars="300" w:firstLine="840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(これで誘導完了です)。</w:t>
      </w:r>
    </w:p>
    <w:p w:rsidR="004F7F2F" w:rsidRPr="00D56809" w:rsidRDefault="004F7F2F" w:rsidP="004F7F2F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sz w:val="28"/>
          <w:szCs w:val="32"/>
        </w:rPr>
      </w:pPr>
    </w:p>
    <w:p w:rsidR="004F7F2F" w:rsidRDefault="004F7F2F" w:rsidP="004F7F2F">
      <w:pPr>
        <w:numPr>
          <w:ilvl w:val="0"/>
          <w:numId w:val="4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体育館、校庭以外の教室は【５箇所】まで使うことができます。</w:t>
      </w:r>
      <w:r>
        <w:rPr>
          <w:rFonts w:ascii="メイリオ" w:eastAsia="メイリオ" w:hAnsi="メイリオ" w:cs="メイリオ" w:hint="eastAsia"/>
          <w:sz w:val="28"/>
          <w:szCs w:val="32"/>
        </w:rPr>
        <w:t>A4の</w:t>
      </w:r>
    </w:p>
    <w:p w:rsidR="00596B21" w:rsidRDefault="004F7F2F" w:rsidP="004F7F2F">
      <w:pPr>
        <w:spacing w:line="0" w:lineRule="atLeast"/>
        <w:ind w:left="420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 xml:space="preserve">　 </w:t>
      </w:r>
      <w:r w:rsidR="0051255A">
        <w:rPr>
          <w:rFonts w:ascii="メイリオ" w:eastAsia="メイリオ" w:hAnsi="メイリオ" w:cs="メイリオ" w:hint="eastAsia"/>
          <w:sz w:val="28"/>
          <w:szCs w:val="32"/>
        </w:rPr>
        <w:t>紙に使う教室名を書いてその上に</w:t>
      </w:r>
      <w:r>
        <w:rPr>
          <w:rFonts w:ascii="メイリオ" w:eastAsia="メイリオ" w:hAnsi="メイリオ" w:cs="メイリオ" w:hint="eastAsia"/>
          <w:sz w:val="28"/>
          <w:szCs w:val="32"/>
        </w:rPr>
        <w:t>ポストイットを貼り付けてください。</w:t>
      </w:r>
    </w:p>
    <w:p w:rsidR="004F7F2F" w:rsidRPr="0051255A" w:rsidRDefault="004F7F2F" w:rsidP="004F7F2F">
      <w:pPr>
        <w:spacing w:line="0" w:lineRule="atLeast"/>
        <w:ind w:left="420"/>
        <w:rPr>
          <w:rFonts w:ascii="メイリオ" w:eastAsia="メイリオ" w:hAnsi="メイリオ" w:cs="メイリオ"/>
          <w:sz w:val="28"/>
          <w:szCs w:val="32"/>
        </w:rPr>
      </w:pPr>
    </w:p>
    <w:p w:rsidR="004F7F2F" w:rsidRPr="004F7F2F" w:rsidRDefault="004F7F2F" w:rsidP="004F7F2F">
      <w:pPr>
        <w:numPr>
          <w:ilvl w:val="0"/>
          <w:numId w:val="4"/>
        </w:numPr>
        <w:spacing w:line="0" w:lineRule="atLeast"/>
        <w:rPr>
          <w:rFonts w:ascii="メイリオ" w:eastAsia="メイリオ" w:hAnsi="メイリオ" w:cs="メイリオ"/>
          <w:b/>
          <w:sz w:val="28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リストの中に何</w:t>
      </w:r>
      <w:r w:rsidRPr="00D56809">
        <w:rPr>
          <w:rFonts w:ascii="メイリオ" w:eastAsia="メイリオ" w:hAnsi="メイリオ" w:cs="メイリオ" w:hint="eastAsia"/>
          <w:sz w:val="28"/>
          <w:szCs w:val="32"/>
        </w:rPr>
        <w:t>か</w:t>
      </w:r>
      <w:r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指示があれば（例：受付を作る、</w:t>
      </w:r>
      <w:r w:rsidR="0051255A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○○の</w:t>
      </w:r>
      <w:r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場所を決</w:t>
      </w:r>
    </w:p>
    <w:p w:rsidR="00D56809" w:rsidRDefault="004F7F2F" w:rsidP="00D56809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sz w:val="28"/>
          <w:szCs w:val="32"/>
        </w:rPr>
      </w:pPr>
      <w:r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める</w:t>
      </w:r>
      <w:r w:rsidR="0051255A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など</w:t>
      </w:r>
      <w:r w:rsidRPr="004F7F2F">
        <w:rPr>
          <w:rFonts w:ascii="メイリオ" w:eastAsia="メイリオ" w:hAnsi="メイリオ" w:cs="メイリオ"/>
          <w:b/>
          <w:sz w:val="28"/>
          <w:szCs w:val="32"/>
          <w:u w:val="single"/>
        </w:rPr>
        <w:t>）</w:t>
      </w:r>
      <w:r w:rsidRPr="004F7F2F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、その指示に従って</w:t>
      </w:r>
      <w:r w:rsidR="00D56809">
        <w:rPr>
          <w:rFonts w:ascii="メイリオ" w:eastAsia="メイリオ" w:hAnsi="メイリオ" w:cs="メイリオ" w:hint="eastAsia"/>
          <w:b/>
          <w:sz w:val="28"/>
          <w:szCs w:val="32"/>
          <w:u w:val="single"/>
        </w:rPr>
        <w:t>、図面に書き込んでください。</w:t>
      </w:r>
      <w:r w:rsidR="00D56809">
        <w:rPr>
          <w:rFonts w:ascii="メイリオ" w:eastAsia="メイリオ" w:hAnsi="メイリオ" w:cs="メイリオ" w:hint="eastAsia"/>
          <w:sz w:val="28"/>
          <w:szCs w:val="32"/>
        </w:rPr>
        <w:t>持ってき</w:t>
      </w:r>
    </w:p>
    <w:p w:rsidR="00D56809" w:rsidRPr="00D56809" w:rsidRDefault="00D56809" w:rsidP="00D56809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ている筆記用具を使って自由に使ってください。</w:t>
      </w:r>
    </w:p>
    <w:p w:rsidR="004F7F2F" w:rsidRDefault="004F7F2F" w:rsidP="004F7F2F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sz w:val="28"/>
          <w:szCs w:val="32"/>
        </w:rPr>
      </w:pPr>
    </w:p>
    <w:p w:rsidR="00CB74E1" w:rsidRDefault="00D56809" w:rsidP="00CB74E1">
      <w:pPr>
        <w:numPr>
          <w:ilvl w:val="0"/>
          <w:numId w:val="4"/>
        </w:numPr>
        <w:spacing w:line="0" w:lineRule="atLeas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>慌てずに、ひとりひとりの立場をよく考え</w:t>
      </w:r>
      <w:r w:rsidRPr="00CB74E1">
        <w:rPr>
          <w:rFonts w:ascii="メイリオ" w:eastAsia="メイリオ" w:hAnsi="メイリオ" w:cs="メイリオ" w:hint="eastAsia"/>
          <w:sz w:val="28"/>
          <w:szCs w:val="32"/>
        </w:rPr>
        <w:t>ながら、避難誘導を行って</w:t>
      </w:r>
    </w:p>
    <w:p w:rsidR="00512691" w:rsidRDefault="00D56809" w:rsidP="00CB74E1">
      <w:pPr>
        <w:spacing w:line="0" w:lineRule="atLeast"/>
        <w:ind w:left="420" w:firstLineChars="150" w:firstLine="420"/>
        <w:rPr>
          <w:rFonts w:ascii="メイリオ" w:eastAsia="メイリオ" w:hAnsi="メイリオ" w:cs="メイリオ"/>
          <w:sz w:val="28"/>
          <w:szCs w:val="32"/>
        </w:rPr>
      </w:pPr>
      <w:r w:rsidRPr="00CB74E1">
        <w:rPr>
          <w:rFonts w:ascii="メイリオ" w:eastAsia="メイリオ" w:hAnsi="メイリオ" w:cs="メイリオ" w:hint="eastAsia"/>
          <w:sz w:val="28"/>
          <w:szCs w:val="32"/>
        </w:rPr>
        <w:t>ください。</w:t>
      </w:r>
      <w:r w:rsidR="00CB74E1">
        <w:rPr>
          <w:rFonts w:ascii="メイリオ" w:eastAsia="メイリオ" w:hAnsi="メイリオ" w:cs="メイリオ" w:hint="eastAsia"/>
          <w:sz w:val="28"/>
          <w:szCs w:val="32"/>
        </w:rPr>
        <w:t>時間になったら終了してください。</w:t>
      </w:r>
    </w:p>
    <w:p w:rsidR="00AA659E" w:rsidRPr="00CB74E1" w:rsidRDefault="00AA659E" w:rsidP="00CB74E1">
      <w:pPr>
        <w:spacing w:line="0" w:lineRule="atLeast"/>
        <w:ind w:left="420" w:firstLineChars="150" w:firstLine="420"/>
        <w:rPr>
          <w:rFonts w:ascii="メイリオ" w:eastAsia="メイリオ" w:hAnsi="メイリオ" w:cs="メイリオ" w:hint="eastAsia"/>
          <w:sz w:val="28"/>
          <w:szCs w:val="32"/>
        </w:rPr>
      </w:pPr>
      <w:r>
        <w:rPr>
          <w:rFonts w:ascii="メイリオ" w:eastAsia="メイリオ" w:hAnsi="メイリオ" w:cs="メイリオ"/>
          <w:sz w:val="28"/>
          <w:szCs w:val="32"/>
        </w:rPr>
        <w:t>※気付いたことや話し合いの時のメモに裏面を使ってください。</w:t>
      </w:r>
      <w:bookmarkStart w:id="0" w:name="_GoBack"/>
      <w:bookmarkEnd w:id="0"/>
    </w:p>
    <w:sectPr w:rsidR="00AA659E" w:rsidRPr="00CB74E1" w:rsidSect="00A56502">
      <w:headerReference w:type="default" r:id="rId7"/>
      <w:pgSz w:w="11907" w:h="16840" w:code="9"/>
      <w:pgMar w:top="1134" w:right="1134" w:bottom="1134" w:left="1134" w:header="329" w:footer="329" w:gutter="0"/>
      <w:paperSrc w:first="7" w:other="7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BF" w:rsidRDefault="00E27472" w:rsidP="007358BF">
    <w:pPr>
      <w:pStyle w:val="a3"/>
      <w:jc w:val="center"/>
    </w:pPr>
    <w:r>
      <w:rPr>
        <w:rFonts w:hint="eastAsia"/>
      </w:rPr>
      <w:t>防災学習資料</w:t>
    </w:r>
    <w:r w:rsidR="007358BF">
      <w:rPr>
        <w:rFonts w:hint="eastAsia"/>
      </w:rPr>
      <w:t>(</w:t>
    </w:r>
    <w:r w:rsidR="007358BF">
      <w:rPr>
        <w:rFonts w:hint="eastAsia"/>
      </w:rPr>
      <w:t>全員配付</w:t>
    </w:r>
    <w:r w:rsidR="007358BF">
      <w:rPr>
        <w:rFonts w:hint="eastAsia"/>
      </w:rPr>
      <w:t>)</w:t>
    </w:r>
  </w:p>
  <w:p w:rsidR="00E27472" w:rsidRDefault="00D56809" w:rsidP="00F647E5">
    <w:pPr>
      <w:pStyle w:val="a3"/>
      <w:jc w:val="center"/>
    </w:pPr>
    <w:r>
      <w:rPr>
        <w:rFonts w:hint="eastAsia"/>
      </w:rPr>
      <w:t>避難誘導シミュレーションゲーム</w:t>
    </w:r>
    <w:r w:rsidR="00E27472">
      <w:rPr>
        <w:rFonts w:hint="eastAsia"/>
      </w:rPr>
      <w:t>説明用紙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6266"/>
    <w:multiLevelType w:val="hybridMultilevel"/>
    <w:tmpl w:val="6D12B79E"/>
    <w:lvl w:ilvl="0" w:tplc="7DBABA58">
      <w:start w:val="1"/>
      <w:numFmt w:val="decimalFullWidth"/>
      <w:lvlText w:val="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>
    <w:nsid w:val="31F840C1"/>
    <w:multiLevelType w:val="hybridMultilevel"/>
    <w:tmpl w:val="D19E3298"/>
    <w:lvl w:ilvl="0" w:tplc="BF8E5C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A6259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916463"/>
    <w:multiLevelType w:val="hybridMultilevel"/>
    <w:tmpl w:val="C29EDD1E"/>
    <w:lvl w:ilvl="0" w:tplc="30D817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2F6E3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E4A61C1"/>
    <w:multiLevelType w:val="hybridMultilevel"/>
    <w:tmpl w:val="A96059B2"/>
    <w:lvl w:ilvl="0" w:tplc="7DBABA5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E5"/>
    <w:rsid w:val="000002B6"/>
    <w:rsid w:val="00000735"/>
    <w:rsid w:val="00010083"/>
    <w:rsid w:val="00011132"/>
    <w:rsid w:val="000259CD"/>
    <w:rsid w:val="00025B79"/>
    <w:rsid w:val="00026551"/>
    <w:rsid w:val="000345D2"/>
    <w:rsid w:val="00034750"/>
    <w:rsid w:val="000448C9"/>
    <w:rsid w:val="00046115"/>
    <w:rsid w:val="00055C97"/>
    <w:rsid w:val="00062CA7"/>
    <w:rsid w:val="00071F13"/>
    <w:rsid w:val="000761AF"/>
    <w:rsid w:val="00081808"/>
    <w:rsid w:val="00084F0D"/>
    <w:rsid w:val="000873B1"/>
    <w:rsid w:val="00090218"/>
    <w:rsid w:val="00091EED"/>
    <w:rsid w:val="00092D7A"/>
    <w:rsid w:val="00093251"/>
    <w:rsid w:val="000A023E"/>
    <w:rsid w:val="000A23AF"/>
    <w:rsid w:val="000A3C95"/>
    <w:rsid w:val="000C44E6"/>
    <w:rsid w:val="000D01C7"/>
    <w:rsid w:val="000D1583"/>
    <w:rsid w:val="000D316C"/>
    <w:rsid w:val="000D59BE"/>
    <w:rsid w:val="000E174E"/>
    <w:rsid w:val="000E21AC"/>
    <w:rsid w:val="000E56BC"/>
    <w:rsid w:val="000E7ABC"/>
    <w:rsid w:val="0010191F"/>
    <w:rsid w:val="00102A79"/>
    <w:rsid w:val="00103373"/>
    <w:rsid w:val="00110DAF"/>
    <w:rsid w:val="001279B4"/>
    <w:rsid w:val="00127CCD"/>
    <w:rsid w:val="001341F0"/>
    <w:rsid w:val="00137D02"/>
    <w:rsid w:val="00140521"/>
    <w:rsid w:val="0014081F"/>
    <w:rsid w:val="0014184A"/>
    <w:rsid w:val="001429DB"/>
    <w:rsid w:val="00147A41"/>
    <w:rsid w:val="00152403"/>
    <w:rsid w:val="001524D2"/>
    <w:rsid w:val="00156423"/>
    <w:rsid w:val="00167710"/>
    <w:rsid w:val="00167CE2"/>
    <w:rsid w:val="00180101"/>
    <w:rsid w:val="00184825"/>
    <w:rsid w:val="001854AA"/>
    <w:rsid w:val="0018572E"/>
    <w:rsid w:val="00192EC6"/>
    <w:rsid w:val="001A1527"/>
    <w:rsid w:val="001A4B87"/>
    <w:rsid w:val="001A770B"/>
    <w:rsid w:val="001A777B"/>
    <w:rsid w:val="001B40A1"/>
    <w:rsid w:val="001B6214"/>
    <w:rsid w:val="001C06D8"/>
    <w:rsid w:val="001C1CC1"/>
    <w:rsid w:val="001C5714"/>
    <w:rsid w:val="001C5C07"/>
    <w:rsid w:val="001D5F0A"/>
    <w:rsid w:val="001D6C0E"/>
    <w:rsid w:val="001D7F47"/>
    <w:rsid w:val="001E2F33"/>
    <w:rsid w:val="001E5BB9"/>
    <w:rsid w:val="001F4BEF"/>
    <w:rsid w:val="00201A24"/>
    <w:rsid w:val="002024CD"/>
    <w:rsid w:val="00202839"/>
    <w:rsid w:val="002035BF"/>
    <w:rsid w:val="00203E26"/>
    <w:rsid w:val="0021179D"/>
    <w:rsid w:val="002267EA"/>
    <w:rsid w:val="00235FC0"/>
    <w:rsid w:val="00244128"/>
    <w:rsid w:val="002474A2"/>
    <w:rsid w:val="0025130A"/>
    <w:rsid w:val="0025288A"/>
    <w:rsid w:val="00263FD2"/>
    <w:rsid w:val="0027183A"/>
    <w:rsid w:val="002741CB"/>
    <w:rsid w:val="00275079"/>
    <w:rsid w:val="00280C5C"/>
    <w:rsid w:val="00292401"/>
    <w:rsid w:val="002942C8"/>
    <w:rsid w:val="002A08FA"/>
    <w:rsid w:val="002A21FC"/>
    <w:rsid w:val="002A3F45"/>
    <w:rsid w:val="002A4A26"/>
    <w:rsid w:val="002A4B53"/>
    <w:rsid w:val="002A4D34"/>
    <w:rsid w:val="002B00D4"/>
    <w:rsid w:val="002B0856"/>
    <w:rsid w:val="002B4BC7"/>
    <w:rsid w:val="002C7FB3"/>
    <w:rsid w:val="002F5662"/>
    <w:rsid w:val="00301063"/>
    <w:rsid w:val="00307066"/>
    <w:rsid w:val="0031091F"/>
    <w:rsid w:val="00312130"/>
    <w:rsid w:val="003126BE"/>
    <w:rsid w:val="0031300F"/>
    <w:rsid w:val="003146EF"/>
    <w:rsid w:val="0031741C"/>
    <w:rsid w:val="003263F1"/>
    <w:rsid w:val="0033458F"/>
    <w:rsid w:val="0033482A"/>
    <w:rsid w:val="0034182C"/>
    <w:rsid w:val="00346C0D"/>
    <w:rsid w:val="00355CEA"/>
    <w:rsid w:val="00357580"/>
    <w:rsid w:val="003603C5"/>
    <w:rsid w:val="003610C0"/>
    <w:rsid w:val="00371CF1"/>
    <w:rsid w:val="0037677A"/>
    <w:rsid w:val="003779C8"/>
    <w:rsid w:val="00386A05"/>
    <w:rsid w:val="00387D1E"/>
    <w:rsid w:val="00390E7B"/>
    <w:rsid w:val="00394AE9"/>
    <w:rsid w:val="00395A96"/>
    <w:rsid w:val="00395F88"/>
    <w:rsid w:val="003A0F83"/>
    <w:rsid w:val="003B006C"/>
    <w:rsid w:val="003B1B2E"/>
    <w:rsid w:val="003B1FAA"/>
    <w:rsid w:val="003B5ED7"/>
    <w:rsid w:val="003B7ECE"/>
    <w:rsid w:val="003D6CDE"/>
    <w:rsid w:val="003F18E0"/>
    <w:rsid w:val="003F5BA8"/>
    <w:rsid w:val="003F6614"/>
    <w:rsid w:val="004134A0"/>
    <w:rsid w:val="00420A43"/>
    <w:rsid w:val="00423712"/>
    <w:rsid w:val="0042699F"/>
    <w:rsid w:val="00431167"/>
    <w:rsid w:val="004367C9"/>
    <w:rsid w:val="004420A8"/>
    <w:rsid w:val="00443675"/>
    <w:rsid w:val="004454B8"/>
    <w:rsid w:val="00446D3E"/>
    <w:rsid w:val="00446DAE"/>
    <w:rsid w:val="00451393"/>
    <w:rsid w:val="004526B9"/>
    <w:rsid w:val="0045361D"/>
    <w:rsid w:val="004548BF"/>
    <w:rsid w:val="00455F8A"/>
    <w:rsid w:val="00455FA2"/>
    <w:rsid w:val="00457021"/>
    <w:rsid w:val="0045773C"/>
    <w:rsid w:val="00465BD7"/>
    <w:rsid w:val="00473317"/>
    <w:rsid w:val="00477790"/>
    <w:rsid w:val="00487BBA"/>
    <w:rsid w:val="0049072A"/>
    <w:rsid w:val="004A111F"/>
    <w:rsid w:val="004A3521"/>
    <w:rsid w:val="004A3599"/>
    <w:rsid w:val="004A4FB8"/>
    <w:rsid w:val="004B086C"/>
    <w:rsid w:val="004B261D"/>
    <w:rsid w:val="004B327C"/>
    <w:rsid w:val="004B6543"/>
    <w:rsid w:val="004B679E"/>
    <w:rsid w:val="004B7F16"/>
    <w:rsid w:val="004C3324"/>
    <w:rsid w:val="004E11B2"/>
    <w:rsid w:val="004E194A"/>
    <w:rsid w:val="004E239A"/>
    <w:rsid w:val="004E45D8"/>
    <w:rsid w:val="004E5F3C"/>
    <w:rsid w:val="004E7E64"/>
    <w:rsid w:val="004F6CE7"/>
    <w:rsid w:val="004F7F2F"/>
    <w:rsid w:val="00511A8E"/>
    <w:rsid w:val="0051255A"/>
    <w:rsid w:val="00512691"/>
    <w:rsid w:val="005143BD"/>
    <w:rsid w:val="00514FCE"/>
    <w:rsid w:val="00516FF4"/>
    <w:rsid w:val="005213AC"/>
    <w:rsid w:val="00521C7B"/>
    <w:rsid w:val="0053095C"/>
    <w:rsid w:val="005327C9"/>
    <w:rsid w:val="00540751"/>
    <w:rsid w:val="00540798"/>
    <w:rsid w:val="00550FFB"/>
    <w:rsid w:val="005553A9"/>
    <w:rsid w:val="00563FBE"/>
    <w:rsid w:val="00564A15"/>
    <w:rsid w:val="00565CAD"/>
    <w:rsid w:val="00566BEF"/>
    <w:rsid w:val="0057351A"/>
    <w:rsid w:val="00573A1F"/>
    <w:rsid w:val="00573E4D"/>
    <w:rsid w:val="00574460"/>
    <w:rsid w:val="00576A71"/>
    <w:rsid w:val="005807AD"/>
    <w:rsid w:val="00586201"/>
    <w:rsid w:val="00591F15"/>
    <w:rsid w:val="005920B2"/>
    <w:rsid w:val="00596B21"/>
    <w:rsid w:val="005A6CE6"/>
    <w:rsid w:val="005A7A7D"/>
    <w:rsid w:val="005B423B"/>
    <w:rsid w:val="005B4CC0"/>
    <w:rsid w:val="005C4248"/>
    <w:rsid w:val="005C5945"/>
    <w:rsid w:val="005D3B58"/>
    <w:rsid w:val="005D7411"/>
    <w:rsid w:val="005F0A31"/>
    <w:rsid w:val="005F3717"/>
    <w:rsid w:val="005F542E"/>
    <w:rsid w:val="005F5BF7"/>
    <w:rsid w:val="005F63C6"/>
    <w:rsid w:val="006006F3"/>
    <w:rsid w:val="00606D7E"/>
    <w:rsid w:val="00607132"/>
    <w:rsid w:val="00607A72"/>
    <w:rsid w:val="006117E8"/>
    <w:rsid w:val="00615997"/>
    <w:rsid w:val="00621781"/>
    <w:rsid w:val="00621F89"/>
    <w:rsid w:val="00622782"/>
    <w:rsid w:val="00625CE2"/>
    <w:rsid w:val="006301A1"/>
    <w:rsid w:val="00630F9F"/>
    <w:rsid w:val="006332DF"/>
    <w:rsid w:val="00634C5E"/>
    <w:rsid w:val="006350CB"/>
    <w:rsid w:val="0063581A"/>
    <w:rsid w:val="00643DDC"/>
    <w:rsid w:val="00645FFE"/>
    <w:rsid w:val="00656463"/>
    <w:rsid w:val="0065790E"/>
    <w:rsid w:val="00663C02"/>
    <w:rsid w:val="006671B7"/>
    <w:rsid w:val="006671C2"/>
    <w:rsid w:val="00667E72"/>
    <w:rsid w:val="00673088"/>
    <w:rsid w:val="00684BD9"/>
    <w:rsid w:val="00691766"/>
    <w:rsid w:val="006A3A89"/>
    <w:rsid w:val="006B1EE6"/>
    <w:rsid w:val="006B6320"/>
    <w:rsid w:val="006C1962"/>
    <w:rsid w:val="006D226F"/>
    <w:rsid w:val="006D4C4A"/>
    <w:rsid w:val="006D6891"/>
    <w:rsid w:val="006E3215"/>
    <w:rsid w:val="006E46D3"/>
    <w:rsid w:val="006E5C04"/>
    <w:rsid w:val="006F20B0"/>
    <w:rsid w:val="006F772E"/>
    <w:rsid w:val="006F7AC3"/>
    <w:rsid w:val="00701F5C"/>
    <w:rsid w:val="00705791"/>
    <w:rsid w:val="00714A07"/>
    <w:rsid w:val="00724992"/>
    <w:rsid w:val="00730EBF"/>
    <w:rsid w:val="007358BF"/>
    <w:rsid w:val="00745BB1"/>
    <w:rsid w:val="0075201F"/>
    <w:rsid w:val="007554A5"/>
    <w:rsid w:val="00755FAD"/>
    <w:rsid w:val="00760039"/>
    <w:rsid w:val="00760BF9"/>
    <w:rsid w:val="0076336C"/>
    <w:rsid w:val="007636C2"/>
    <w:rsid w:val="00765D1A"/>
    <w:rsid w:val="00766525"/>
    <w:rsid w:val="00771625"/>
    <w:rsid w:val="0077192A"/>
    <w:rsid w:val="007808A4"/>
    <w:rsid w:val="0078467C"/>
    <w:rsid w:val="00786D77"/>
    <w:rsid w:val="00790B68"/>
    <w:rsid w:val="00791048"/>
    <w:rsid w:val="00792F1C"/>
    <w:rsid w:val="007930F1"/>
    <w:rsid w:val="007940E7"/>
    <w:rsid w:val="007976A3"/>
    <w:rsid w:val="007A01B4"/>
    <w:rsid w:val="007A1C7D"/>
    <w:rsid w:val="007A7852"/>
    <w:rsid w:val="007B1E19"/>
    <w:rsid w:val="007B3784"/>
    <w:rsid w:val="007B56ED"/>
    <w:rsid w:val="007C13E8"/>
    <w:rsid w:val="007C39F6"/>
    <w:rsid w:val="007C45B6"/>
    <w:rsid w:val="007D0F4C"/>
    <w:rsid w:val="007D71F9"/>
    <w:rsid w:val="007F2EC5"/>
    <w:rsid w:val="007F76B6"/>
    <w:rsid w:val="0080449C"/>
    <w:rsid w:val="00807F43"/>
    <w:rsid w:val="008108DA"/>
    <w:rsid w:val="00811F86"/>
    <w:rsid w:val="008166E8"/>
    <w:rsid w:val="00825B0E"/>
    <w:rsid w:val="0083418A"/>
    <w:rsid w:val="0084378E"/>
    <w:rsid w:val="00846112"/>
    <w:rsid w:val="008526FB"/>
    <w:rsid w:val="00852E3D"/>
    <w:rsid w:val="008541DD"/>
    <w:rsid w:val="008542C1"/>
    <w:rsid w:val="00861903"/>
    <w:rsid w:val="00862B99"/>
    <w:rsid w:val="00873254"/>
    <w:rsid w:val="00873F27"/>
    <w:rsid w:val="0087656D"/>
    <w:rsid w:val="008773C3"/>
    <w:rsid w:val="00880834"/>
    <w:rsid w:val="00884627"/>
    <w:rsid w:val="008906BB"/>
    <w:rsid w:val="00896791"/>
    <w:rsid w:val="00897F49"/>
    <w:rsid w:val="008A5465"/>
    <w:rsid w:val="008A7CBB"/>
    <w:rsid w:val="008A7E99"/>
    <w:rsid w:val="008B0E39"/>
    <w:rsid w:val="008B1033"/>
    <w:rsid w:val="008B491F"/>
    <w:rsid w:val="008B5833"/>
    <w:rsid w:val="008B6C93"/>
    <w:rsid w:val="008C538E"/>
    <w:rsid w:val="008C5A53"/>
    <w:rsid w:val="008C699D"/>
    <w:rsid w:val="008D3FB2"/>
    <w:rsid w:val="008D55EB"/>
    <w:rsid w:val="008D63A7"/>
    <w:rsid w:val="008D7FF0"/>
    <w:rsid w:val="008E0D1C"/>
    <w:rsid w:val="008E3636"/>
    <w:rsid w:val="008E4858"/>
    <w:rsid w:val="008F2463"/>
    <w:rsid w:val="008F417A"/>
    <w:rsid w:val="00900BB2"/>
    <w:rsid w:val="00903AE9"/>
    <w:rsid w:val="009065D0"/>
    <w:rsid w:val="0090754E"/>
    <w:rsid w:val="0091217D"/>
    <w:rsid w:val="00921534"/>
    <w:rsid w:val="00924F47"/>
    <w:rsid w:val="00933093"/>
    <w:rsid w:val="009538FC"/>
    <w:rsid w:val="00954E76"/>
    <w:rsid w:val="0096516C"/>
    <w:rsid w:val="00965BBD"/>
    <w:rsid w:val="00967305"/>
    <w:rsid w:val="00967EC8"/>
    <w:rsid w:val="00974D70"/>
    <w:rsid w:val="00975BD0"/>
    <w:rsid w:val="00980D07"/>
    <w:rsid w:val="00993427"/>
    <w:rsid w:val="00994B56"/>
    <w:rsid w:val="00994FA9"/>
    <w:rsid w:val="009A39E4"/>
    <w:rsid w:val="009B7ADC"/>
    <w:rsid w:val="009C0257"/>
    <w:rsid w:val="009D0E01"/>
    <w:rsid w:val="009D274C"/>
    <w:rsid w:val="009D3004"/>
    <w:rsid w:val="009E05E1"/>
    <w:rsid w:val="009E08C4"/>
    <w:rsid w:val="009E5CBD"/>
    <w:rsid w:val="009F07E8"/>
    <w:rsid w:val="00A00B41"/>
    <w:rsid w:val="00A01EC6"/>
    <w:rsid w:val="00A03ABC"/>
    <w:rsid w:val="00A04272"/>
    <w:rsid w:val="00A16862"/>
    <w:rsid w:val="00A31988"/>
    <w:rsid w:val="00A31B87"/>
    <w:rsid w:val="00A37630"/>
    <w:rsid w:val="00A45ADF"/>
    <w:rsid w:val="00A469B8"/>
    <w:rsid w:val="00A46B8E"/>
    <w:rsid w:val="00A52DAA"/>
    <w:rsid w:val="00A56502"/>
    <w:rsid w:val="00A6009C"/>
    <w:rsid w:val="00A60C02"/>
    <w:rsid w:val="00A733B7"/>
    <w:rsid w:val="00A80C4C"/>
    <w:rsid w:val="00A81DD0"/>
    <w:rsid w:val="00A96D24"/>
    <w:rsid w:val="00AA10EB"/>
    <w:rsid w:val="00AA23F0"/>
    <w:rsid w:val="00AA659E"/>
    <w:rsid w:val="00AB11F1"/>
    <w:rsid w:val="00AB1EBF"/>
    <w:rsid w:val="00AB506D"/>
    <w:rsid w:val="00AB7E73"/>
    <w:rsid w:val="00AC6381"/>
    <w:rsid w:val="00AD4627"/>
    <w:rsid w:val="00AF200F"/>
    <w:rsid w:val="00AF2BC5"/>
    <w:rsid w:val="00AF491D"/>
    <w:rsid w:val="00AF78C7"/>
    <w:rsid w:val="00B025CD"/>
    <w:rsid w:val="00B23C9C"/>
    <w:rsid w:val="00B26773"/>
    <w:rsid w:val="00B34BB8"/>
    <w:rsid w:val="00B35C5C"/>
    <w:rsid w:val="00B36F5F"/>
    <w:rsid w:val="00B42510"/>
    <w:rsid w:val="00B4265C"/>
    <w:rsid w:val="00B437F8"/>
    <w:rsid w:val="00B5033A"/>
    <w:rsid w:val="00B565A8"/>
    <w:rsid w:val="00B61171"/>
    <w:rsid w:val="00B67F2E"/>
    <w:rsid w:val="00B70F74"/>
    <w:rsid w:val="00B71570"/>
    <w:rsid w:val="00B777BA"/>
    <w:rsid w:val="00BA2625"/>
    <w:rsid w:val="00BA30E5"/>
    <w:rsid w:val="00BA5C4E"/>
    <w:rsid w:val="00BA61B2"/>
    <w:rsid w:val="00BB0AFF"/>
    <w:rsid w:val="00BB1969"/>
    <w:rsid w:val="00BC016A"/>
    <w:rsid w:val="00BC0775"/>
    <w:rsid w:val="00BC16A6"/>
    <w:rsid w:val="00BD0251"/>
    <w:rsid w:val="00BF1DA2"/>
    <w:rsid w:val="00C007EB"/>
    <w:rsid w:val="00C05A54"/>
    <w:rsid w:val="00C22AB9"/>
    <w:rsid w:val="00C30229"/>
    <w:rsid w:val="00C336F8"/>
    <w:rsid w:val="00C339F1"/>
    <w:rsid w:val="00C34DD6"/>
    <w:rsid w:val="00C36777"/>
    <w:rsid w:val="00C40D7F"/>
    <w:rsid w:val="00C42FAE"/>
    <w:rsid w:val="00C46925"/>
    <w:rsid w:val="00C531D1"/>
    <w:rsid w:val="00C53CAB"/>
    <w:rsid w:val="00C5601E"/>
    <w:rsid w:val="00C574DB"/>
    <w:rsid w:val="00C614EB"/>
    <w:rsid w:val="00C646FA"/>
    <w:rsid w:val="00C703AE"/>
    <w:rsid w:val="00C70EF8"/>
    <w:rsid w:val="00C7392C"/>
    <w:rsid w:val="00C80304"/>
    <w:rsid w:val="00C85C06"/>
    <w:rsid w:val="00C93585"/>
    <w:rsid w:val="00C97501"/>
    <w:rsid w:val="00C97825"/>
    <w:rsid w:val="00CA08CD"/>
    <w:rsid w:val="00CA5063"/>
    <w:rsid w:val="00CA6099"/>
    <w:rsid w:val="00CB74E1"/>
    <w:rsid w:val="00CC74A9"/>
    <w:rsid w:val="00CD1609"/>
    <w:rsid w:val="00CD621E"/>
    <w:rsid w:val="00CD6507"/>
    <w:rsid w:val="00CD68AC"/>
    <w:rsid w:val="00CE3678"/>
    <w:rsid w:val="00CE4301"/>
    <w:rsid w:val="00CE5A1D"/>
    <w:rsid w:val="00CF0149"/>
    <w:rsid w:val="00CF5B46"/>
    <w:rsid w:val="00D02A47"/>
    <w:rsid w:val="00D02A8A"/>
    <w:rsid w:val="00D030BD"/>
    <w:rsid w:val="00D04A63"/>
    <w:rsid w:val="00D055D9"/>
    <w:rsid w:val="00D1512D"/>
    <w:rsid w:val="00D23D59"/>
    <w:rsid w:val="00D31C63"/>
    <w:rsid w:val="00D34043"/>
    <w:rsid w:val="00D34137"/>
    <w:rsid w:val="00D351AB"/>
    <w:rsid w:val="00D36B23"/>
    <w:rsid w:val="00D50B2A"/>
    <w:rsid w:val="00D52DAA"/>
    <w:rsid w:val="00D547B2"/>
    <w:rsid w:val="00D55447"/>
    <w:rsid w:val="00D56809"/>
    <w:rsid w:val="00D62D21"/>
    <w:rsid w:val="00D72475"/>
    <w:rsid w:val="00D733B2"/>
    <w:rsid w:val="00D73E46"/>
    <w:rsid w:val="00D73F4E"/>
    <w:rsid w:val="00D769AE"/>
    <w:rsid w:val="00D77634"/>
    <w:rsid w:val="00D8148F"/>
    <w:rsid w:val="00D87C53"/>
    <w:rsid w:val="00D95076"/>
    <w:rsid w:val="00DA0130"/>
    <w:rsid w:val="00DA5A8A"/>
    <w:rsid w:val="00DA6269"/>
    <w:rsid w:val="00DA75FD"/>
    <w:rsid w:val="00DB23C8"/>
    <w:rsid w:val="00DC46E3"/>
    <w:rsid w:val="00DD2A06"/>
    <w:rsid w:val="00DD4455"/>
    <w:rsid w:val="00DD6EF5"/>
    <w:rsid w:val="00DE4DE2"/>
    <w:rsid w:val="00DF0DE9"/>
    <w:rsid w:val="00DF4A13"/>
    <w:rsid w:val="00DF7101"/>
    <w:rsid w:val="00E032B2"/>
    <w:rsid w:val="00E075FF"/>
    <w:rsid w:val="00E07B33"/>
    <w:rsid w:val="00E124BA"/>
    <w:rsid w:val="00E13D9C"/>
    <w:rsid w:val="00E14AA9"/>
    <w:rsid w:val="00E21943"/>
    <w:rsid w:val="00E26B27"/>
    <w:rsid w:val="00E27472"/>
    <w:rsid w:val="00E31731"/>
    <w:rsid w:val="00E34FDE"/>
    <w:rsid w:val="00E35C8E"/>
    <w:rsid w:val="00E4056B"/>
    <w:rsid w:val="00E45C8F"/>
    <w:rsid w:val="00E47FD7"/>
    <w:rsid w:val="00E50059"/>
    <w:rsid w:val="00E57293"/>
    <w:rsid w:val="00E776FE"/>
    <w:rsid w:val="00E831DA"/>
    <w:rsid w:val="00E8554D"/>
    <w:rsid w:val="00EA00AB"/>
    <w:rsid w:val="00EA71FF"/>
    <w:rsid w:val="00EC77F5"/>
    <w:rsid w:val="00ED37A6"/>
    <w:rsid w:val="00ED4247"/>
    <w:rsid w:val="00ED56EA"/>
    <w:rsid w:val="00EE00F2"/>
    <w:rsid w:val="00EE0DE8"/>
    <w:rsid w:val="00EE1798"/>
    <w:rsid w:val="00EE2AB0"/>
    <w:rsid w:val="00EF14BD"/>
    <w:rsid w:val="00EF168C"/>
    <w:rsid w:val="00EF3E84"/>
    <w:rsid w:val="00EF6A36"/>
    <w:rsid w:val="00EF7CDF"/>
    <w:rsid w:val="00F0147B"/>
    <w:rsid w:val="00F03BD7"/>
    <w:rsid w:val="00F06307"/>
    <w:rsid w:val="00F10B35"/>
    <w:rsid w:val="00F13294"/>
    <w:rsid w:val="00F14F86"/>
    <w:rsid w:val="00F15C87"/>
    <w:rsid w:val="00F1668C"/>
    <w:rsid w:val="00F22138"/>
    <w:rsid w:val="00F22808"/>
    <w:rsid w:val="00F35621"/>
    <w:rsid w:val="00F46001"/>
    <w:rsid w:val="00F550CA"/>
    <w:rsid w:val="00F56E03"/>
    <w:rsid w:val="00F61406"/>
    <w:rsid w:val="00F647E5"/>
    <w:rsid w:val="00F73C28"/>
    <w:rsid w:val="00F753D2"/>
    <w:rsid w:val="00F77678"/>
    <w:rsid w:val="00F80031"/>
    <w:rsid w:val="00F80B85"/>
    <w:rsid w:val="00F83A72"/>
    <w:rsid w:val="00F856B7"/>
    <w:rsid w:val="00F86247"/>
    <w:rsid w:val="00FA273A"/>
    <w:rsid w:val="00FA55C0"/>
    <w:rsid w:val="00FB59A0"/>
    <w:rsid w:val="00FC052A"/>
    <w:rsid w:val="00FC161D"/>
    <w:rsid w:val="00FC3278"/>
    <w:rsid w:val="00FC360C"/>
    <w:rsid w:val="00FC51FA"/>
    <w:rsid w:val="00FC6905"/>
    <w:rsid w:val="00FD1CAC"/>
    <w:rsid w:val="00FD5C3C"/>
    <w:rsid w:val="00FE563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2784A-D907-49D8-899D-A5F5CC5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7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47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災害救援ボランティア推進委員会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宮﨑賢哉</cp:lastModifiedBy>
  <cp:revision>7</cp:revision>
  <dcterms:created xsi:type="dcterms:W3CDTF">2014-12-09T05:33:00Z</dcterms:created>
  <dcterms:modified xsi:type="dcterms:W3CDTF">2014-12-25T16:40:00Z</dcterms:modified>
</cp:coreProperties>
</file>